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B1" w:rsidRDefault="003262FF">
      <w:hyperlink r:id="rId4" w:history="1">
        <w:r>
          <w:rPr>
            <w:rStyle w:val="a3"/>
          </w:rPr>
          <w:t>http://djvu-info.ru/win_djvu/</w:t>
        </w:r>
      </w:hyperlink>
    </w:p>
    <w:sectPr w:rsidR="00F855B1" w:rsidSect="00F85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262FF"/>
    <w:rsid w:val="003262FF"/>
    <w:rsid w:val="007E435F"/>
    <w:rsid w:val="00B355B1"/>
    <w:rsid w:val="00F8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62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jvu-info.ru/win_djv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Company>Microsoft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2012-03-28T09:02:00Z</dcterms:created>
  <dcterms:modified xsi:type="dcterms:W3CDTF">2012-03-28T09:02:00Z</dcterms:modified>
</cp:coreProperties>
</file>